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B22" w:rsidRDefault="00D22B22" w:rsidP="00EE7E11">
      <w:pPr>
        <w:numPr>
          <w:ilvl w:val="0"/>
          <w:numId w:val="0"/>
        </w:numPr>
      </w:pPr>
      <w:bookmarkStart w:id="0" w:name="_GoBack"/>
      <w:bookmarkEnd w:id="0"/>
      <w:r>
        <w:t>at-Tariq  (The Nightly Visitor)</w:t>
      </w:r>
    </w:p>
    <w:p w:rsidR="00D22B22" w:rsidRDefault="00D22B22" w:rsidP="00EE7E11">
      <w:pPr>
        <w:numPr>
          <w:ilvl w:val="0"/>
          <w:numId w:val="0"/>
        </w:numPr>
      </w:pPr>
      <w:r>
        <w:t>In the name of Allah, the Gracious, the Merciful.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sky and at-Tariq.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But what will let you know what at-Tariq is?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The Piercing Star.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There is no soul without a Protector over it.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Let man consider what he was created from.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He was created from gushing liquid.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Issuing from between the backbone and the breastbones.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He is certainly able to return him.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On the Day when the secrets are disclosed.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He will have no strength, and no supporter.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By the sky that returns.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the earth that cracks open.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It is a Decisive Word.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It is no joke.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They plot and scheme.</w:t>
      </w:r>
    </w:p>
    <w:p w:rsidR="00D22B22" w:rsidRDefault="00D22B22" w:rsidP="00D22B22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But I plot and scheme.</w:t>
      </w:r>
    </w:p>
    <w:p w:rsidR="00D22B22" w:rsidRPr="00EE7E11" w:rsidRDefault="00D22B22" w:rsidP="00D22B22">
      <w:pPr>
        <w:numPr>
          <w:ilvl w:val="0"/>
          <w:numId w:val="0"/>
        </w:numPr>
      </w:pPr>
      <w:r w:rsidRPr="00EE7E11">
        <w:rPr>
          <w:sz w:val="16"/>
        </w:rPr>
        <w:t xml:space="preserve">17. </w:t>
      </w:r>
      <w:r>
        <w:t>Therefore, give the blasphemers respite, a brief respite.</w:t>
      </w:r>
    </w:p>
    <w:sectPr w:rsidR="00D22B22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D22B22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